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98" w:rsidRPr="003D7712" w:rsidRDefault="00527498" w:rsidP="00527498">
      <w:pPr>
        <w:snapToGrid w:val="0"/>
        <w:jc w:val="center"/>
        <w:rPr>
          <w:rFonts w:asciiTheme="majorEastAsia" w:eastAsiaTheme="majorEastAsia" w:hAnsiTheme="majorEastAsia" w:cs="宋体"/>
          <w:b/>
          <w:sz w:val="36"/>
          <w:szCs w:val="36"/>
        </w:rPr>
      </w:pPr>
      <w:r w:rsidRPr="003D7712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湖南科技学校基建工程设计变更申请审批</w:t>
      </w:r>
      <w:r w:rsidRPr="003D7712">
        <w:rPr>
          <w:rFonts w:asciiTheme="majorEastAsia" w:eastAsiaTheme="majorEastAsia" w:hAnsiTheme="majorEastAsia" w:cs="宋体" w:hint="eastAsia"/>
          <w:b/>
          <w:sz w:val="36"/>
          <w:szCs w:val="36"/>
        </w:rPr>
        <w:t>单</w:t>
      </w:r>
    </w:p>
    <w:p w:rsidR="00527498" w:rsidRDefault="00527498" w:rsidP="00527498">
      <w:pPr>
        <w:snapToGrid w:val="0"/>
        <w:rPr>
          <w:rFonts w:asciiTheme="majorEastAsia" w:eastAsiaTheme="majorEastAsia" w:hAnsiTheme="majorEastAsia" w:cs="宋体"/>
          <w:sz w:val="28"/>
          <w:szCs w:val="28"/>
        </w:rPr>
      </w:pPr>
    </w:p>
    <w:p w:rsidR="00527498" w:rsidRPr="003D7712" w:rsidRDefault="00527498" w:rsidP="00527498">
      <w:pPr>
        <w:snapToGrid w:val="0"/>
        <w:rPr>
          <w:rFonts w:asciiTheme="majorEastAsia" w:eastAsiaTheme="majorEastAsia" w:hAnsiTheme="majorEastAsia" w:cs="宋体"/>
          <w:sz w:val="28"/>
          <w:szCs w:val="28"/>
        </w:rPr>
      </w:pPr>
      <w:r w:rsidRPr="003D7712">
        <w:rPr>
          <w:rFonts w:asciiTheme="majorEastAsia" w:eastAsiaTheme="majorEastAsia" w:hAnsiTheme="majorEastAsia" w:cs="宋体" w:hint="eastAsia"/>
          <w:sz w:val="28"/>
          <w:szCs w:val="28"/>
        </w:rPr>
        <w:t>工程名称：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                          </w:t>
      </w:r>
      <w:r w:rsidRPr="002759B9">
        <w:rPr>
          <w:rFonts w:asciiTheme="majorEastAsia" w:eastAsiaTheme="majorEastAsia" w:hAnsiTheme="majorEastAsia" w:cs="宋体" w:hint="eastAsia"/>
          <w:sz w:val="28"/>
          <w:szCs w:val="28"/>
        </w:rPr>
        <w:t xml:space="preserve">       </w:t>
      </w:r>
      <w:r w:rsidRPr="003D7712">
        <w:rPr>
          <w:rFonts w:asciiTheme="majorEastAsia" w:eastAsiaTheme="majorEastAsia" w:hAnsiTheme="majorEastAsia" w:cs="宋体" w:hint="eastAsia"/>
          <w:sz w:val="28"/>
          <w:szCs w:val="2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62"/>
        <w:gridCol w:w="2130"/>
        <w:gridCol w:w="2131"/>
        <w:gridCol w:w="2081"/>
      </w:tblGrid>
      <w:tr w:rsidR="00527498" w:rsidRPr="003D7712" w:rsidTr="008C3B6B">
        <w:trPr>
          <w:trHeight w:val="637"/>
        </w:trPr>
        <w:tc>
          <w:tcPr>
            <w:tcW w:w="2130" w:type="dxa"/>
            <w:gridSpan w:val="2"/>
            <w:vAlign w:val="center"/>
          </w:tcPr>
          <w:p w:rsidR="00527498" w:rsidRPr="002759B9" w:rsidRDefault="00527498" w:rsidP="008C3B6B">
            <w:pPr>
              <w:snapToGrid w:val="0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2759B9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分项工程名称</w:t>
            </w:r>
          </w:p>
        </w:tc>
        <w:tc>
          <w:tcPr>
            <w:tcW w:w="2130" w:type="dxa"/>
            <w:vAlign w:val="center"/>
          </w:tcPr>
          <w:p w:rsidR="00527498" w:rsidRPr="002759B9" w:rsidRDefault="00527498" w:rsidP="008C3B6B">
            <w:pPr>
              <w:snapToGrid w:val="0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527498" w:rsidRPr="002759B9" w:rsidRDefault="00527498" w:rsidP="008C3B6B">
            <w:pPr>
              <w:snapToGrid w:val="0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2759B9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合同金额</w:t>
            </w:r>
          </w:p>
        </w:tc>
        <w:tc>
          <w:tcPr>
            <w:tcW w:w="2081" w:type="dxa"/>
          </w:tcPr>
          <w:p w:rsidR="00527498" w:rsidRPr="002759B9" w:rsidRDefault="00527498" w:rsidP="008C3B6B">
            <w:pPr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</w:tc>
      </w:tr>
      <w:tr w:rsidR="00527498" w:rsidRPr="003D7712" w:rsidTr="008C3B6B">
        <w:trPr>
          <w:trHeight w:val="637"/>
        </w:trPr>
        <w:tc>
          <w:tcPr>
            <w:tcW w:w="2130" w:type="dxa"/>
            <w:gridSpan w:val="2"/>
            <w:vAlign w:val="center"/>
          </w:tcPr>
          <w:p w:rsidR="00527498" w:rsidRPr="002759B9" w:rsidRDefault="00527498" w:rsidP="008C3B6B">
            <w:pPr>
              <w:snapToGrid w:val="0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2759B9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申请单位</w:t>
            </w:r>
          </w:p>
        </w:tc>
        <w:tc>
          <w:tcPr>
            <w:tcW w:w="2130" w:type="dxa"/>
            <w:vAlign w:val="center"/>
          </w:tcPr>
          <w:p w:rsidR="00527498" w:rsidRPr="002759B9" w:rsidRDefault="00527498" w:rsidP="008C3B6B">
            <w:pPr>
              <w:snapToGrid w:val="0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527498" w:rsidRPr="002759B9" w:rsidRDefault="00527498" w:rsidP="008C3B6B">
            <w:pPr>
              <w:snapToGrid w:val="0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2759B9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造价估算</w:t>
            </w:r>
            <w:r w:rsidRPr="002759B9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金额</w:t>
            </w:r>
          </w:p>
        </w:tc>
        <w:tc>
          <w:tcPr>
            <w:tcW w:w="2081" w:type="dxa"/>
            <w:vAlign w:val="center"/>
          </w:tcPr>
          <w:p w:rsidR="00527498" w:rsidRPr="002759B9" w:rsidRDefault="00527498" w:rsidP="008C3B6B">
            <w:pPr>
              <w:snapToGrid w:val="0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</w:tc>
      </w:tr>
      <w:tr w:rsidR="00527498" w:rsidRPr="003D7712" w:rsidTr="008C3B6B">
        <w:trPr>
          <w:cantSplit/>
          <w:trHeight w:val="1676"/>
        </w:trPr>
        <w:tc>
          <w:tcPr>
            <w:tcW w:w="8472" w:type="dxa"/>
            <w:gridSpan w:val="5"/>
            <w:tcBorders>
              <w:bottom w:val="single" w:sz="4" w:space="0" w:color="auto"/>
            </w:tcBorders>
          </w:tcPr>
          <w:p w:rsidR="00527498" w:rsidRPr="002759B9" w:rsidRDefault="00527498" w:rsidP="008C3B6B">
            <w:pPr>
              <w:snapToGrid w:val="0"/>
              <w:spacing w:line="340" w:lineRule="exact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2759B9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变更原因说明：</w:t>
            </w:r>
          </w:p>
          <w:p w:rsidR="00527498" w:rsidRPr="002759B9" w:rsidRDefault="00527498" w:rsidP="008C3B6B">
            <w:pPr>
              <w:snapToGrid w:val="0"/>
              <w:spacing w:line="340" w:lineRule="exact"/>
              <w:ind w:firstLineChars="250" w:firstLine="70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</w:tc>
      </w:tr>
      <w:tr w:rsidR="00527498" w:rsidRPr="003D7712" w:rsidTr="008C3B6B">
        <w:trPr>
          <w:cantSplit/>
          <w:trHeight w:val="148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27498" w:rsidRDefault="00527498" w:rsidP="008C3B6B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基建处</w:t>
            </w:r>
          </w:p>
          <w:p w:rsidR="00527498" w:rsidRPr="003D7712" w:rsidRDefault="00527498" w:rsidP="008C3B6B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意见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:rsidR="00527498" w:rsidRPr="003D7712" w:rsidRDefault="00527498" w:rsidP="008C3B6B">
            <w:pPr>
              <w:spacing w:line="600" w:lineRule="exact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527498" w:rsidRDefault="00527498" w:rsidP="008C3B6B">
            <w:pPr>
              <w:spacing w:line="600" w:lineRule="exact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         </w:t>
            </w:r>
          </w:p>
          <w:p w:rsidR="00527498" w:rsidRPr="003D7712" w:rsidRDefault="00527498" w:rsidP="008C3B6B">
            <w:pPr>
              <w:spacing w:line="600" w:lineRule="exact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                 年  月  日</w:t>
            </w:r>
          </w:p>
        </w:tc>
      </w:tr>
      <w:tr w:rsidR="00527498" w:rsidRPr="003D7712" w:rsidTr="008C3B6B">
        <w:trPr>
          <w:cantSplit/>
          <w:trHeight w:val="148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27498" w:rsidRPr="003D7712" w:rsidRDefault="00527498" w:rsidP="008C3B6B">
            <w:pPr>
              <w:snapToGrid w:val="0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审计处</w:t>
            </w:r>
          </w:p>
          <w:p w:rsidR="00527498" w:rsidRPr="003D7712" w:rsidRDefault="00527498" w:rsidP="008C3B6B">
            <w:pPr>
              <w:snapToGrid w:val="0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意见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:rsidR="00527498" w:rsidRPr="003D7712" w:rsidRDefault="00527498" w:rsidP="008C3B6B">
            <w:pPr>
              <w:spacing w:line="600" w:lineRule="exact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527498" w:rsidRPr="003D7712" w:rsidRDefault="00527498" w:rsidP="008C3B6B">
            <w:pPr>
              <w:spacing w:line="600" w:lineRule="exact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                           年  月  日</w:t>
            </w:r>
          </w:p>
        </w:tc>
      </w:tr>
      <w:tr w:rsidR="00527498" w:rsidRPr="003D7712" w:rsidTr="008C3B6B">
        <w:trPr>
          <w:cantSplit/>
          <w:trHeight w:val="148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27498" w:rsidRPr="003D7712" w:rsidRDefault="00527498" w:rsidP="008C3B6B">
            <w:pPr>
              <w:snapToGrid w:val="0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招投标中心意见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:rsidR="00527498" w:rsidRPr="003D7712" w:rsidRDefault="00527498" w:rsidP="008C3B6B">
            <w:pPr>
              <w:spacing w:line="600" w:lineRule="exact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527498" w:rsidRPr="003D7712" w:rsidRDefault="00527498" w:rsidP="008C3B6B">
            <w:pPr>
              <w:spacing w:line="600" w:lineRule="exact"/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                          年  月  日</w:t>
            </w:r>
          </w:p>
        </w:tc>
      </w:tr>
      <w:tr w:rsidR="00527498" w:rsidRPr="003D7712" w:rsidTr="008C3B6B">
        <w:trPr>
          <w:cantSplit/>
          <w:trHeight w:hRule="exact" w:val="1427"/>
        </w:trPr>
        <w:tc>
          <w:tcPr>
            <w:tcW w:w="8472" w:type="dxa"/>
            <w:gridSpan w:val="5"/>
            <w:tcBorders>
              <w:bottom w:val="single" w:sz="4" w:space="0" w:color="auto"/>
            </w:tcBorders>
          </w:tcPr>
          <w:p w:rsidR="00527498" w:rsidRPr="003D7712" w:rsidRDefault="00527498" w:rsidP="008C3B6B">
            <w:pPr>
              <w:snapToGrid w:val="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分管基建处副校长意见</w:t>
            </w:r>
          </w:p>
          <w:p w:rsidR="00527498" w:rsidRPr="003D7712" w:rsidRDefault="00527498" w:rsidP="008C3B6B">
            <w:pPr>
              <w:snapToGrid w:val="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  </w:t>
            </w:r>
          </w:p>
          <w:p w:rsidR="00527498" w:rsidRPr="003D7712" w:rsidRDefault="00527498" w:rsidP="008C3B6B">
            <w:pPr>
              <w:snapToGrid w:val="0"/>
              <w:ind w:firstLineChars="50" w:firstLine="14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                                         年    月     日 </w:t>
            </w:r>
          </w:p>
        </w:tc>
      </w:tr>
      <w:tr w:rsidR="00527498" w:rsidRPr="003D7712" w:rsidTr="008C3B6B">
        <w:trPr>
          <w:cantSplit/>
          <w:trHeight w:hRule="exact" w:val="1588"/>
        </w:trPr>
        <w:tc>
          <w:tcPr>
            <w:tcW w:w="8472" w:type="dxa"/>
            <w:gridSpan w:val="5"/>
            <w:tcBorders>
              <w:bottom w:val="single" w:sz="4" w:space="0" w:color="auto"/>
            </w:tcBorders>
          </w:tcPr>
          <w:p w:rsidR="00527498" w:rsidRPr="003D7712" w:rsidRDefault="00527498" w:rsidP="008C3B6B">
            <w:pPr>
              <w:snapToGrid w:val="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分管招投标中心副校长意见</w:t>
            </w:r>
          </w:p>
          <w:p w:rsidR="00527498" w:rsidRPr="003D7712" w:rsidRDefault="00527498" w:rsidP="008C3B6B">
            <w:pPr>
              <w:snapToGrid w:val="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  </w:t>
            </w:r>
          </w:p>
          <w:p w:rsidR="00527498" w:rsidRPr="003D7712" w:rsidRDefault="00527498" w:rsidP="008C3B6B">
            <w:pPr>
              <w:snapToGrid w:val="0"/>
              <w:ind w:firstLineChars="50" w:firstLine="14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527498" w:rsidRPr="003D7712" w:rsidRDefault="00527498" w:rsidP="008C3B6B">
            <w:pPr>
              <w:snapToGrid w:val="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                                          年    月     日</w:t>
            </w:r>
          </w:p>
        </w:tc>
      </w:tr>
      <w:tr w:rsidR="00527498" w:rsidRPr="003D7712" w:rsidTr="008C3B6B">
        <w:trPr>
          <w:cantSplit/>
          <w:trHeight w:hRule="exact" w:val="1588"/>
        </w:trPr>
        <w:tc>
          <w:tcPr>
            <w:tcW w:w="8472" w:type="dxa"/>
            <w:gridSpan w:val="5"/>
            <w:tcBorders>
              <w:bottom w:val="single" w:sz="4" w:space="0" w:color="auto"/>
            </w:tcBorders>
          </w:tcPr>
          <w:p w:rsidR="00527498" w:rsidRPr="003D7712" w:rsidRDefault="00527498" w:rsidP="00527498">
            <w:pPr>
              <w:snapToGrid w:val="0"/>
              <w:spacing w:beforeLines="50" w:before="156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校长意见</w:t>
            </w:r>
          </w:p>
          <w:p w:rsidR="00527498" w:rsidRPr="003D7712" w:rsidRDefault="00527498" w:rsidP="00527498">
            <w:pPr>
              <w:snapToGrid w:val="0"/>
              <w:spacing w:beforeLines="50" w:before="156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</w:p>
          <w:p w:rsidR="00527498" w:rsidRPr="003D7712" w:rsidRDefault="00527498" w:rsidP="008C3B6B">
            <w:pPr>
              <w:snapToGrid w:val="0"/>
              <w:ind w:left="3360" w:hangingChars="1200" w:hanging="3360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3D7712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 xml:space="preserve">                                           年    月     日  </w:t>
            </w:r>
          </w:p>
        </w:tc>
      </w:tr>
    </w:tbl>
    <w:p w:rsidR="009D1658" w:rsidRPr="00527498" w:rsidRDefault="00527498">
      <w:pPr>
        <w:rPr>
          <w:rFonts w:asciiTheme="majorEastAsia" w:eastAsiaTheme="majorEastAsia" w:hAnsiTheme="majorEastAsia" w:cs="宋体"/>
          <w:kern w:val="0"/>
          <w:sz w:val="24"/>
        </w:rPr>
      </w:pPr>
      <w:r w:rsidRPr="003D7712">
        <w:rPr>
          <w:rFonts w:asciiTheme="majorEastAsia" w:eastAsiaTheme="majorEastAsia" w:hAnsiTheme="majorEastAsia" w:cs="宋体" w:hint="eastAsia"/>
          <w:kern w:val="0"/>
          <w:sz w:val="24"/>
        </w:rPr>
        <w:t>附：变量申请、变更工程方案、图纸及方案论证与造价估算等相关纸质文档。</w:t>
      </w:r>
      <w:bookmarkStart w:id="0" w:name="_GoBack"/>
      <w:bookmarkEnd w:id="0"/>
    </w:p>
    <w:sectPr w:rsidR="009D1658" w:rsidRPr="00527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98"/>
    <w:rsid w:val="0016343B"/>
    <w:rsid w:val="00527498"/>
    <w:rsid w:val="009D1658"/>
    <w:rsid w:val="00E0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4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4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2019-04-15T09:24:00Z</dcterms:created>
  <dc:creator>微软用户</dc:creator>
  <lastModifiedBy>微软用户</lastModifiedBy>
  <dcterms:modified xsi:type="dcterms:W3CDTF">2019-04-15T09:25:00Z</dcterms:modified>
  <revision>1</revision>
</coreProperties>
</file>